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26C5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0BE840E4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 xml:space="preserve">Gulf </w:t>
      </w:r>
      <w:smartTag w:uri="urn:schemas-microsoft-com:office:smarttags" w:element="PlaceType">
        <w:r w:rsidRPr="004C45A8">
          <w:rPr>
            <w:b/>
            <w:snapToGrid w:val="0"/>
            <w:sz w:val="28"/>
            <w:szCs w:val="28"/>
          </w:rPr>
          <w:t>Coast</w:t>
        </w:r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680E1ED4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00C1871B" w14:textId="1ACE3163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7E483A">
        <w:rPr>
          <w:b/>
          <w:snapToGrid w:val="0"/>
          <w:sz w:val="28"/>
          <w:szCs w:val="28"/>
        </w:rPr>
        <w:t>3</w:t>
      </w:r>
      <w:r w:rsidR="00A34E4C">
        <w:rPr>
          <w:b/>
          <w:snapToGrid w:val="0"/>
          <w:sz w:val="28"/>
          <w:szCs w:val="28"/>
        </w:rPr>
        <w:t>0</w:t>
      </w:r>
      <w:r w:rsidR="00A30A37">
        <w:rPr>
          <w:b/>
          <w:snapToGrid w:val="0"/>
          <w:sz w:val="28"/>
          <w:szCs w:val="28"/>
        </w:rPr>
        <w:t>, 20</w:t>
      </w:r>
      <w:r w:rsidR="00A34E4C">
        <w:rPr>
          <w:b/>
          <w:snapToGrid w:val="0"/>
          <w:sz w:val="28"/>
          <w:szCs w:val="28"/>
        </w:rPr>
        <w:t>2</w:t>
      </w:r>
      <w:r w:rsidR="00CC24AC">
        <w:rPr>
          <w:b/>
          <w:snapToGrid w:val="0"/>
          <w:sz w:val="28"/>
          <w:szCs w:val="28"/>
        </w:rPr>
        <w:t>1</w:t>
      </w:r>
    </w:p>
    <w:p w14:paraId="1B68D35A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1F80F48C" w14:textId="2BE0F2AF" w:rsidR="00752590" w:rsidRPr="0036305F" w:rsidRDefault="00733BA5" w:rsidP="008B2BA5">
      <w:pPr>
        <w:spacing w:before="240"/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bookmarkStart w:id="0" w:name="_GoBack"/>
      <w:r w:rsidR="008A47A3" w:rsidRPr="0036305F">
        <w:rPr>
          <w:b/>
          <w:snapToGrid w:val="0"/>
        </w:rPr>
        <w:t>The s</w:t>
      </w:r>
      <w:r w:rsidRPr="0036305F">
        <w:rPr>
          <w:b/>
          <w:snapToGrid w:val="0"/>
        </w:rPr>
        <w:t xml:space="preserve">cholarship </w:t>
      </w:r>
      <w:r w:rsidR="007801C2" w:rsidRPr="0036305F">
        <w:rPr>
          <w:b/>
          <w:snapToGrid w:val="0"/>
        </w:rPr>
        <w:t xml:space="preserve">is for </w:t>
      </w:r>
      <w:r w:rsidR="00103E1F" w:rsidRPr="0036305F">
        <w:rPr>
          <w:b/>
          <w:snapToGrid w:val="0"/>
        </w:rPr>
        <w:t xml:space="preserve">undergraduate </w:t>
      </w:r>
      <w:r w:rsidR="008F4189" w:rsidRPr="0036305F">
        <w:rPr>
          <w:b/>
          <w:snapToGrid w:val="0"/>
        </w:rPr>
        <w:t xml:space="preserve">college </w:t>
      </w:r>
      <w:r w:rsidRPr="0036305F">
        <w:rPr>
          <w:b/>
          <w:snapToGrid w:val="0"/>
        </w:rPr>
        <w:t>students in academic disciplines relating to financial</w:t>
      </w:r>
      <w:r w:rsidR="00A36B11" w:rsidRPr="0036305F">
        <w:rPr>
          <w:b/>
          <w:snapToGrid w:val="0"/>
        </w:rPr>
        <w:t>/resource</w:t>
      </w:r>
      <w:r w:rsidRPr="0036305F">
        <w:rPr>
          <w:b/>
          <w:snapToGrid w:val="0"/>
        </w:rPr>
        <w:t xml:space="preserve"> management </w:t>
      </w:r>
      <w:r w:rsidR="00A36B11" w:rsidRPr="0036305F">
        <w:rPr>
          <w:b/>
          <w:snapToGrid w:val="0"/>
        </w:rPr>
        <w:t xml:space="preserve">(such as business administration, economics, public administration, accounting, </w:t>
      </w:r>
      <w:r w:rsidR="008A47A3" w:rsidRPr="0036305F">
        <w:rPr>
          <w:b/>
          <w:snapToGrid w:val="0"/>
        </w:rPr>
        <w:t xml:space="preserve">or </w:t>
      </w:r>
      <w:r w:rsidR="00A36B11" w:rsidRPr="0036305F">
        <w:rPr>
          <w:b/>
          <w:snapToGrid w:val="0"/>
        </w:rPr>
        <w:t xml:space="preserve">finance) </w:t>
      </w:r>
      <w:r w:rsidRPr="0036305F">
        <w:rPr>
          <w:b/>
          <w:snapToGrid w:val="0"/>
        </w:rPr>
        <w:t>who are seeking an undergraduate degree</w:t>
      </w:r>
      <w:r w:rsidR="00C34B64" w:rsidRPr="0036305F">
        <w:rPr>
          <w:b/>
          <w:snapToGrid w:val="0"/>
        </w:rPr>
        <w:t xml:space="preserve">.  </w:t>
      </w:r>
      <w:r w:rsidR="007801C2" w:rsidRPr="0036305F">
        <w:rPr>
          <w:b/>
          <w:snapToGrid w:val="0"/>
          <w:u w:val="single"/>
        </w:rPr>
        <w:t>A</w:t>
      </w:r>
      <w:r w:rsidRPr="0036305F">
        <w:rPr>
          <w:b/>
          <w:snapToGrid w:val="0"/>
          <w:u w:val="single"/>
        </w:rPr>
        <w:t xml:space="preserve"> transcript</w:t>
      </w:r>
      <w:r w:rsidR="007801C2" w:rsidRPr="0036305F">
        <w:rPr>
          <w:b/>
          <w:snapToGrid w:val="0"/>
          <w:u w:val="single"/>
        </w:rPr>
        <w:t xml:space="preserve"> (official or unofficial)</w:t>
      </w:r>
      <w:r w:rsidRPr="0036305F">
        <w:rPr>
          <w:b/>
          <w:snapToGrid w:val="0"/>
          <w:u w:val="single"/>
        </w:rPr>
        <w:t xml:space="preserve"> must be submitted</w:t>
      </w:r>
      <w:r w:rsidR="007801C2" w:rsidRPr="0036305F">
        <w:rPr>
          <w:b/>
          <w:snapToGrid w:val="0"/>
          <w:u w:val="single"/>
        </w:rPr>
        <w:t xml:space="preserve">. </w:t>
      </w:r>
      <w:r w:rsidRPr="0036305F">
        <w:rPr>
          <w:b/>
        </w:rPr>
        <w:t xml:space="preserve">Please complete the application data and respond to specific areas requested below.  Response must be no more than one page in length. </w:t>
      </w:r>
      <w:r w:rsidR="00556002" w:rsidRPr="0036305F">
        <w:rPr>
          <w:b/>
        </w:rPr>
        <w:t xml:space="preserve"> </w:t>
      </w:r>
      <w:r w:rsidRPr="0036305F">
        <w:rPr>
          <w:b/>
        </w:rPr>
        <w:t xml:space="preserve">Response Sheet is attached for your convenience.   It is preferred that the information be typed.  Please submit packages by </w:t>
      </w:r>
      <w:r w:rsidR="00E86018" w:rsidRPr="0036305F">
        <w:rPr>
          <w:b/>
        </w:rPr>
        <w:t xml:space="preserve">mail or email no later than </w:t>
      </w:r>
      <w:r w:rsidRPr="0036305F">
        <w:rPr>
          <w:b/>
          <w:u w:val="single"/>
        </w:rPr>
        <w:t>May</w:t>
      </w:r>
      <w:r w:rsidR="008B2BA5" w:rsidRPr="0036305F">
        <w:rPr>
          <w:b/>
          <w:u w:val="single"/>
        </w:rPr>
        <w:t xml:space="preserve"> </w:t>
      </w:r>
      <w:r w:rsidR="007E483A" w:rsidRPr="0036305F">
        <w:rPr>
          <w:b/>
          <w:u w:val="single"/>
        </w:rPr>
        <w:t>3</w:t>
      </w:r>
      <w:r w:rsidR="001A74F3" w:rsidRPr="0036305F">
        <w:rPr>
          <w:b/>
          <w:u w:val="single"/>
        </w:rPr>
        <w:t>0</w:t>
      </w:r>
      <w:r w:rsidR="00A30A37" w:rsidRPr="0036305F">
        <w:rPr>
          <w:b/>
          <w:u w:val="single"/>
        </w:rPr>
        <w:t>, 20</w:t>
      </w:r>
      <w:r w:rsidR="001A74F3" w:rsidRPr="0036305F">
        <w:rPr>
          <w:b/>
          <w:u w:val="single"/>
        </w:rPr>
        <w:t>2</w:t>
      </w:r>
      <w:r w:rsidR="00CC24AC" w:rsidRPr="0036305F">
        <w:rPr>
          <w:b/>
          <w:u w:val="single"/>
        </w:rPr>
        <w:t>1</w:t>
      </w:r>
      <w:r w:rsidR="00FA4423" w:rsidRPr="0036305F">
        <w:rPr>
          <w:b/>
          <w:u w:val="single"/>
        </w:rPr>
        <w:t xml:space="preserve"> </w:t>
      </w:r>
      <w:r w:rsidRPr="0036305F">
        <w:rPr>
          <w:b/>
        </w:rPr>
        <w:t xml:space="preserve">to the address listed below. </w:t>
      </w:r>
      <w:r w:rsidR="00CC24AC" w:rsidRPr="0036305F">
        <w:rPr>
          <w:b/>
        </w:rPr>
        <w:t>Email is preferred.</w:t>
      </w:r>
      <w:r w:rsidRPr="0036305F">
        <w:rPr>
          <w:b/>
        </w:rPr>
        <w:t xml:space="preserve"> For more information, contact </w:t>
      </w:r>
      <w:r w:rsidR="001A74F3" w:rsidRPr="0036305F">
        <w:rPr>
          <w:b/>
        </w:rPr>
        <w:t>Karen Lee</w:t>
      </w:r>
      <w:r w:rsidR="007E483A" w:rsidRPr="0036305F">
        <w:rPr>
          <w:b/>
        </w:rPr>
        <w:t xml:space="preserve"> </w:t>
      </w:r>
      <w:r w:rsidR="007613BC" w:rsidRPr="0036305F">
        <w:rPr>
          <w:b/>
        </w:rPr>
        <w:t xml:space="preserve">at </w:t>
      </w:r>
      <w:hyperlink r:id="rId7" w:history="1">
        <w:r w:rsidR="001A74F3" w:rsidRPr="0036305F">
          <w:rPr>
            <w:rStyle w:val="Hyperlink"/>
            <w:b/>
          </w:rPr>
          <w:t>karen.lee.14@us.af.mil</w:t>
        </w:r>
      </w:hyperlink>
      <w:r w:rsidR="001A74F3" w:rsidRPr="0036305F">
        <w:rPr>
          <w:b/>
        </w:rPr>
        <w:t>.</w:t>
      </w:r>
    </w:p>
    <w:p w14:paraId="31325D77" w14:textId="77777777" w:rsidR="00733BA5" w:rsidRPr="0036305F" w:rsidRDefault="00733BA5" w:rsidP="00733BA5">
      <w:pPr>
        <w:jc w:val="both"/>
      </w:pPr>
      <w:r w:rsidRPr="0036305F">
        <w:rPr>
          <w:b/>
        </w:rPr>
        <w:t xml:space="preserve"> </w:t>
      </w:r>
    </w:p>
    <w:bookmarkEnd w:id="0"/>
    <w:p w14:paraId="74385BB5" w14:textId="77777777" w:rsidR="00733BA5" w:rsidRDefault="00733BA5" w:rsidP="00733BA5">
      <w:pPr>
        <w:widowControl w:val="0"/>
        <w:jc w:val="both"/>
        <w:rPr>
          <w:b/>
        </w:rPr>
      </w:pPr>
    </w:p>
    <w:p w14:paraId="31231D2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2B228D6E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7987F23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60525B2C" w14:textId="77777777" w:rsidR="000C7106" w:rsidRDefault="000C7106" w:rsidP="00733BA5">
      <w:pPr>
        <w:pStyle w:val="BodyText"/>
        <w:rPr>
          <w:b/>
          <w:szCs w:val="24"/>
        </w:rPr>
      </w:pPr>
    </w:p>
    <w:p w14:paraId="528091AE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2961B33A" w14:textId="77777777" w:rsidR="000C7106" w:rsidRDefault="000C7106" w:rsidP="00733BA5">
      <w:pPr>
        <w:pStyle w:val="BodyText"/>
        <w:rPr>
          <w:b/>
          <w:sz w:val="20"/>
        </w:rPr>
      </w:pPr>
    </w:p>
    <w:p w14:paraId="24258AF1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</w:t>
      </w:r>
      <w:r w:rsidR="000C7106">
        <w:rPr>
          <w:b/>
          <w:sz w:val="20"/>
        </w:rPr>
        <w:t>_</w:t>
      </w:r>
    </w:p>
    <w:p w14:paraId="4F501558" w14:textId="77777777" w:rsidR="000C7106" w:rsidRDefault="000C7106" w:rsidP="00733BA5">
      <w:pPr>
        <w:widowControl w:val="0"/>
        <w:rPr>
          <w:b/>
          <w:snapToGrid w:val="0"/>
        </w:rPr>
      </w:pPr>
    </w:p>
    <w:p w14:paraId="4E4FA9FC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6138FA4B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61E6EF9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7382D769" w14:textId="77777777" w:rsidR="000C7106" w:rsidRDefault="000C7106" w:rsidP="00733BA5">
      <w:pPr>
        <w:widowControl w:val="0"/>
        <w:rPr>
          <w:b/>
          <w:snapToGrid w:val="0"/>
        </w:rPr>
      </w:pPr>
    </w:p>
    <w:p w14:paraId="7D8EC9A2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="008B2BA5">
        <w:rPr>
          <w:b/>
          <w:snapToGrid w:val="0"/>
        </w:rPr>
        <w:t xml:space="preserve"> </w:t>
      </w:r>
      <w:r w:rsidR="00A01EC0">
        <w:rPr>
          <w:b/>
          <w:snapToGrid w:val="0"/>
          <w:sz w:val="20"/>
          <w:szCs w:val="20"/>
        </w:rPr>
        <w:t>____</w:t>
      </w:r>
      <w:r w:rsidRPr="00E67F36">
        <w:rPr>
          <w:b/>
          <w:snapToGrid w:val="0"/>
          <w:sz w:val="20"/>
          <w:szCs w:val="20"/>
        </w:rPr>
        <w:t>________________________________</w:t>
      </w:r>
    </w:p>
    <w:p w14:paraId="69DA3AAB" w14:textId="77777777" w:rsidR="000C7106" w:rsidRDefault="000C7106" w:rsidP="00733BA5">
      <w:pPr>
        <w:rPr>
          <w:b/>
          <w:snapToGrid w:val="0"/>
        </w:rPr>
      </w:pPr>
    </w:p>
    <w:p w14:paraId="7409A4D5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</w:t>
      </w:r>
    </w:p>
    <w:p w14:paraId="3105831B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B8362DF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A74EA77" w14:textId="77777777" w:rsidR="00733BA5" w:rsidRDefault="00733BA5" w:rsidP="00733BA5">
      <w:pPr>
        <w:widowControl w:val="0"/>
        <w:rPr>
          <w:b/>
          <w:snapToGrid w:val="0"/>
        </w:rPr>
      </w:pPr>
    </w:p>
    <w:p w14:paraId="3253AED3" w14:textId="6FBA057C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5465F8">
        <w:rPr>
          <w:b/>
          <w:snapToGrid w:val="0"/>
          <w:u w:val="single"/>
        </w:rPr>
        <w:t>3</w:t>
      </w:r>
      <w:r w:rsidR="00103E1F">
        <w:rPr>
          <w:b/>
          <w:snapToGrid w:val="0"/>
          <w:u w:val="single"/>
        </w:rPr>
        <w:t>0</w:t>
      </w:r>
      <w:r w:rsidR="00A30A37">
        <w:rPr>
          <w:b/>
          <w:snapToGrid w:val="0"/>
          <w:u w:val="single"/>
        </w:rPr>
        <w:t>, 20</w:t>
      </w:r>
      <w:r w:rsidR="00103E1F">
        <w:rPr>
          <w:b/>
          <w:snapToGrid w:val="0"/>
          <w:u w:val="single"/>
        </w:rPr>
        <w:t>2</w:t>
      </w:r>
      <w:r w:rsidR="00CC24AC">
        <w:rPr>
          <w:b/>
          <w:snapToGrid w:val="0"/>
          <w:u w:val="single"/>
        </w:rPr>
        <w:t>1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F669517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2D72754A" w14:textId="69B4399D" w:rsidR="004D7FE4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</w:t>
      </w:r>
      <w:r w:rsidR="00D30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103E1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Karen Lee</w:t>
      </w:r>
    </w:p>
    <w:p w14:paraId="1B0A5ADF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74CDF52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B204379" w14:textId="18CDFC8E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315E8C02" w14:textId="3E5610C8" w:rsidR="00E86018" w:rsidRPr="00B906DE" w:rsidRDefault="0036305F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E86018" w:rsidRPr="00E86018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karen.lee.14@us.af.mil</w:t>
        </w:r>
      </w:hyperlink>
      <w:r w:rsidR="00E86018" w:rsidRPr="00E860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</w:p>
    <w:p w14:paraId="7FC96E5E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6D9BFE30" w14:textId="77777777" w:rsidR="00733BA5" w:rsidRDefault="00733BA5"/>
    <w:p w14:paraId="147362F6" w14:textId="77777777" w:rsidR="00733BA5" w:rsidRDefault="00733BA5"/>
    <w:p w14:paraId="29A84405" w14:textId="77777777" w:rsidR="00733BA5" w:rsidRDefault="00733BA5"/>
    <w:p w14:paraId="374646B0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05F6DD07" w14:textId="77777777" w:rsidR="00D30209" w:rsidRDefault="00D30209" w:rsidP="00733BA5">
      <w:pPr>
        <w:widowControl w:val="0"/>
        <w:jc w:val="center"/>
        <w:rPr>
          <w:b/>
          <w:snapToGrid w:val="0"/>
          <w:u w:val="single"/>
        </w:rPr>
      </w:pPr>
    </w:p>
    <w:p w14:paraId="6A8A0F89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4D82EB3D" w14:textId="7D83FD3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4B963199" w14:textId="77777777" w:rsidR="002455EC" w:rsidRPr="00643893" w:rsidRDefault="002455EC" w:rsidP="00733BA5">
      <w:pPr>
        <w:widowControl w:val="0"/>
        <w:jc w:val="center"/>
        <w:rPr>
          <w:b/>
          <w:snapToGrid w:val="0"/>
          <w:u w:val="single"/>
        </w:rPr>
      </w:pPr>
    </w:p>
    <w:p w14:paraId="32874F4A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BF99258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06FDFE3" w14:textId="77777777" w:rsidR="00203156" w:rsidRDefault="00203156" w:rsidP="00733BA5">
      <w:pPr>
        <w:widowControl w:val="0"/>
        <w:rPr>
          <w:b/>
          <w:snapToGrid w:val="0"/>
        </w:rPr>
      </w:pPr>
    </w:p>
    <w:p w14:paraId="5EECB77E" w14:textId="77777777" w:rsidR="00203156" w:rsidRDefault="00203156" w:rsidP="00733BA5">
      <w:pPr>
        <w:widowControl w:val="0"/>
        <w:rPr>
          <w:b/>
          <w:snapToGrid w:val="0"/>
        </w:rPr>
      </w:pPr>
    </w:p>
    <w:p w14:paraId="3A48472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01DF4598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D7D8D31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49E7AC1" w14:textId="77777777" w:rsidR="00203156" w:rsidRDefault="00203156" w:rsidP="00733BA5">
      <w:pPr>
        <w:widowControl w:val="0"/>
        <w:rPr>
          <w:b/>
          <w:snapToGrid w:val="0"/>
        </w:rPr>
      </w:pPr>
    </w:p>
    <w:p w14:paraId="4ED80286" w14:textId="77777777" w:rsidR="00203156" w:rsidRDefault="00203156" w:rsidP="00733BA5">
      <w:pPr>
        <w:widowControl w:val="0"/>
        <w:rPr>
          <w:b/>
          <w:snapToGrid w:val="0"/>
        </w:rPr>
      </w:pPr>
    </w:p>
    <w:p w14:paraId="4FE5A24D" w14:textId="77777777" w:rsidR="00203156" w:rsidRDefault="00203156" w:rsidP="00733BA5">
      <w:pPr>
        <w:widowControl w:val="0"/>
        <w:rPr>
          <w:b/>
          <w:snapToGrid w:val="0"/>
        </w:rPr>
      </w:pPr>
    </w:p>
    <w:p w14:paraId="379032B9" w14:textId="77777777" w:rsidR="00203156" w:rsidRDefault="00203156" w:rsidP="00733BA5">
      <w:pPr>
        <w:widowControl w:val="0"/>
        <w:rPr>
          <w:b/>
          <w:snapToGrid w:val="0"/>
        </w:rPr>
      </w:pPr>
    </w:p>
    <w:p w14:paraId="31F6B960" w14:textId="77777777" w:rsidR="00203156" w:rsidRDefault="00203156" w:rsidP="00733BA5">
      <w:pPr>
        <w:widowControl w:val="0"/>
        <w:rPr>
          <w:b/>
          <w:snapToGrid w:val="0"/>
        </w:rPr>
      </w:pPr>
    </w:p>
    <w:p w14:paraId="61326D5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669A92A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2F8F2E6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8B406A" w14:textId="77777777" w:rsidR="00203156" w:rsidRDefault="00203156" w:rsidP="00733BA5">
      <w:pPr>
        <w:widowControl w:val="0"/>
        <w:rPr>
          <w:b/>
          <w:snapToGrid w:val="0"/>
        </w:rPr>
      </w:pPr>
    </w:p>
    <w:p w14:paraId="0032FAB4" w14:textId="77777777" w:rsidR="00203156" w:rsidRDefault="00203156" w:rsidP="00733BA5">
      <w:pPr>
        <w:widowControl w:val="0"/>
        <w:rPr>
          <w:b/>
          <w:snapToGrid w:val="0"/>
        </w:rPr>
      </w:pPr>
    </w:p>
    <w:p w14:paraId="3EC876D9" w14:textId="77777777" w:rsidR="00203156" w:rsidRDefault="00203156" w:rsidP="00733BA5">
      <w:pPr>
        <w:widowControl w:val="0"/>
        <w:rPr>
          <w:b/>
          <w:snapToGrid w:val="0"/>
        </w:rPr>
      </w:pPr>
    </w:p>
    <w:p w14:paraId="2B844A29" w14:textId="77777777" w:rsidR="00203156" w:rsidRDefault="00203156" w:rsidP="00733BA5">
      <w:pPr>
        <w:widowControl w:val="0"/>
        <w:rPr>
          <w:b/>
          <w:snapToGrid w:val="0"/>
        </w:rPr>
      </w:pPr>
    </w:p>
    <w:p w14:paraId="0D1DDB44" w14:textId="77777777" w:rsidR="00203156" w:rsidRDefault="00203156" w:rsidP="00733BA5">
      <w:pPr>
        <w:widowControl w:val="0"/>
        <w:rPr>
          <w:b/>
          <w:snapToGrid w:val="0"/>
        </w:rPr>
      </w:pPr>
    </w:p>
    <w:p w14:paraId="4D718769" w14:textId="77777777" w:rsidR="00203156" w:rsidRDefault="00203156" w:rsidP="00733BA5">
      <w:pPr>
        <w:widowControl w:val="0"/>
        <w:rPr>
          <w:b/>
          <w:snapToGrid w:val="0"/>
        </w:rPr>
      </w:pPr>
    </w:p>
    <w:p w14:paraId="17649A78" w14:textId="77777777" w:rsidR="00203156" w:rsidRDefault="00203156" w:rsidP="00733BA5">
      <w:pPr>
        <w:widowControl w:val="0"/>
        <w:rPr>
          <w:b/>
          <w:snapToGrid w:val="0"/>
        </w:rPr>
      </w:pPr>
    </w:p>
    <w:p w14:paraId="0986A079" w14:textId="77777777" w:rsidR="00203156" w:rsidRDefault="00203156" w:rsidP="00733BA5">
      <w:pPr>
        <w:widowControl w:val="0"/>
        <w:rPr>
          <w:b/>
          <w:snapToGrid w:val="0"/>
        </w:rPr>
      </w:pPr>
    </w:p>
    <w:p w14:paraId="0CC70240" w14:textId="332FAA66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E86018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49ADFEE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17EF5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455171" w14:textId="77777777" w:rsidR="00203156" w:rsidRDefault="00203156" w:rsidP="00733BA5">
      <w:pPr>
        <w:widowControl w:val="0"/>
        <w:rPr>
          <w:b/>
          <w:snapToGrid w:val="0"/>
        </w:rPr>
      </w:pPr>
    </w:p>
    <w:p w14:paraId="5652336B" w14:textId="77777777" w:rsidR="00203156" w:rsidRDefault="00203156" w:rsidP="00733BA5">
      <w:pPr>
        <w:widowControl w:val="0"/>
        <w:rPr>
          <w:b/>
          <w:snapToGrid w:val="0"/>
        </w:rPr>
      </w:pPr>
    </w:p>
    <w:p w14:paraId="2A8B61C5" w14:textId="77777777" w:rsidR="00203156" w:rsidRDefault="00203156" w:rsidP="00733BA5">
      <w:pPr>
        <w:widowControl w:val="0"/>
        <w:rPr>
          <w:b/>
          <w:snapToGrid w:val="0"/>
        </w:rPr>
      </w:pPr>
    </w:p>
    <w:p w14:paraId="40328A7F" w14:textId="77777777" w:rsidR="00203156" w:rsidRDefault="00203156" w:rsidP="00733BA5">
      <w:pPr>
        <w:widowControl w:val="0"/>
        <w:rPr>
          <w:b/>
          <w:snapToGrid w:val="0"/>
        </w:rPr>
      </w:pPr>
    </w:p>
    <w:p w14:paraId="6DF8125C" w14:textId="77777777" w:rsidR="00203156" w:rsidRDefault="00203156" w:rsidP="00733BA5">
      <w:pPr>
        <w:widowControl w:val="0"/>
        <w:rPr>
          <w:b/>
          <w:snapToGrid w:val="0"/>
        </w:rPr>
      </w:pPr>
    </w:p>
    <w:p w14:paraId="60E546A9" w14:textId="77777777" w:rsidR="00203156" w:rsidRDefault="00203156" w:rsidP="00733BA5">
      <w:pPr>
        <w:widowControl w:val="0"/>
        <w:rPr>
          <w:b/>
          <w:snapToGrid w:val="0"/>
        </w:rPr>
      </w:pPr>
    </w:p>
    <w:p w14:paraId="56D4A952" w14:textId="77777777" w:rsidR="00203156" w:rsidRDefault="00203156" w:rsidP="00733BA5">
      <w:pPr>
        <w:widowControl w:val="0"/>
        <w:rPr>
          <w:b/>
          <w:snapToGrid w:val="0"/>
        </w:rPr>
      </w:pPr>
    </w:p>
    <w:p w14:paraId="37708628" w14:textId="77777777" w:rsidR="00203156" w:rsidRDefault="00203156" w:rsidP="00733BA5">
      <w:pPr>
        <w:widowControl w:val="0"/>
        <w:rPr>
          <w:b/>
          <w:snapToGrid w:val="0"/>
        </w:rPr>
      </w:pPr>
    </w:p>
    <w:p w14:paraId="72D77E6D" w14:textId="77777777" w:rsidR="00203156" w:rsidRDefault="00203156" w:rsidP="00733BA5">
      <w:pPr>
        <w:widowControl w:val="0"/>
        <w:rPr>
          <w:b/>
          <w:snapToGrid w:val="0"/>
        </w:rPr>
      </w:pPr>
    </w:p>
    <w:p w14:paraId="501A09E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11FA580E" w14:textId="77777777" w:rsidR="008D6105" w:rsidRDefault="008D6105" w:rsidP="008D6105">
      <w:pPr>
        <w:rPr>
          <w:b/>
          <w:snapToGrid w:val="0"/>
          <w:sz w:val="22"/>
          <w:szCs w:val="22"/>
        </w:rPr>
      </w:pPr>
    </w:p>
    <w:sectPr w:rsidR="008D6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03E1F"/>
    <w:rsid w:val="00117059"/>
    <w:rsid w:val="00143044"/>
    <w:rsid w:val="0015444B"/>
    <w:rsid w:val="00163A1D"/>
    <w:rsid w:val="00177A6A"/>
    <w:rsid w:val="001A74F3"/>
    <w:rsid w:val="001E08E9"/>
    <w:rsid w:val="00203156"/>
    <w:rsid w:val="00223C2E"/>
    <w:rsid w:val="00237FF2"/>
    <w:rsid w:val="002455EC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305F"/>
    <w:rsid w:val="003672B2"/>
    <w:rsid w:val="0038522F"/>
    <w:rsid w:val="003C045C"/>
    <w:rsid w:val="003E361B"/>
    <w:rsid w:val="003E7F42"/>
    <w:rsid w:val="004001AB"/>
    <w:rsid w:val="00413D50"/>
    <w:rsid w:val="00430BDB"/>
    <w:rsid w:val="0043267E"/>
    <w:rsid w:val="004541FB"/>
    <w:rsid w:val="0048632F"/>
    <w:rsid w:val="004B6B21"/>
    <w:rsid w:val="004D06F2"/>
    <w:rsid w:val="004D7FE4"/>
    <w:rsid w:val="00510B21"/>
    <w:rsid w:val="00510D8F"/>
    <w:rsid w:val="00513109"/>
    <w:rsid w:val="0052145A"/>
    <w:rsid w:val="00536B80"/>
    <w:rsid w:val="005453D9"/>
    <w:rsid w:val="005465F8"/>
    <w:rsid w:val="00553F3E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13BC"/>
    <w:rsid w:val="00763C59"/>
    <w:rsid w:val="007801C2"/>
    <w:rsid w:val="007965D2"/>
    <w:rsid w:val="007A7993"/>
    <w:rsid w:val="007B70D7"/>
    <w:rsid w:val="007C3C15"/>
    <w:rsid w:val="007C65CC"/>
    <w:rsid w:val="007D13D7"/>
    <w:rsid w:val="007E483A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BA5"/>
    <w:rsid w:val="008B2FC0"/>
    <w:rsid w:val="008B422C"/>
    <w:rsid w:val="008C431C"/>
    <w:rsid w:val="008D00A2"/>
    <w:rsid w:val="008D057B"/>
    <w:rsid w:val="008D6105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2BE7"/>
    <w:rsid w:val="009B498A"/>
    <w:rsid w:val="009B5011"/>
    <w:rsid w:val="009C4DA1"/>
    <w:rsid w:val="009D02E3"/>
    <w:rsid w:val="009E0279"/>
    <w:rsid w:val="009F39A2"/>
    <w:rsid w:val="00A01EC0"/>
    <w:rsid w:val="00A029AF"/>
    <w:rsid w:val="00A133A0"/>
    <w:rsid w:val="00A2651B"/>
    <w:rsid w:val="00A30A37"/>
    <w:rsid w:val="00A34E4C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C24AC"/>
    <w:rsid w:val="00CD39AB"/>
    <w:rsid w:val="00CF6972"/>
    <w:rsid w:val="00D01EFF"/>
    <w:rsid w:val="00D04C35"/>
    <w:rsid w:val="00D12060"/>
    <w:rsid w:val="00D23688"/>
    <w:rsid w:val="00D30209"/>
    <w:rsid w:val="00D31348"/>
    <w:rsid w:val="00D33FB0"/>
    <w:rsid w:val="00D355D6"/>
    <w:rsid w:val="00D422F7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86018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C82C02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fcoastasmc.org/docs/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gulfcoastasmc.org/docs/karen.lee.14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0E85C33EA8A4B96FCD08610557C6F" ma:contentTypeVersion="9" ma:contentTypeDescription="Create a new document." ma:contentTypeScope="" ma:versionID="08277001be690b66c4cd9d8450b7a650">
  <xsd:schema xmlns:xsd="http://www.w3.org/2001/XMLSchema" xmlns:xs="http://www.w3.org/2001/XMLSchema" xmlns:p="http://schemas.microsoft.com/office/2006/metadata/properties" xmlns:ns3="44f4b9ed-a0fb-49f6-ae90-670ecaececff" targetNamespace="http://schemas.microsoft.com/office/2006/metadata/properties" ma:root="true" ma:fieldsID="22dcf2b7f98dd35907a79f644d2569e5" ns3:_="">
    <xsd:import namespace="44f4b9ed-a0fb-49f6-ae90-670ecaece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4b9ed-a0fb-49f6-ae90-670ecaece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D1781-57A1-45C1-B173-B6F16ECBC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525FD-CED4-485E-AAB7-BB67B4E63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4b9ed-a0fb-49f6-ae90-670ecaec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2FFAE-8AB1-4FC0-A20F-172981D3E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2430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FREEMAN, EDWINA O GS-12 USAF AFMC AFLCMC/EBZ, Armament Systems Development Division</cp:lastModifiedBy>
  <cp:revision>4</cp:revision>
  <cp:lastPrinted>2011-03-29T22:56:00Z</cp:lastPrinted>
  <dcterms:created xsi:type="dcterms:W3CDTF">2021-04-12T13:12:00Z</dcterms:created>
  <dcterms:modified xsi:type="dcterms:W3CDTF">2021-04-12T13:53:00Z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0x0101004D70E85C33EA8A4B96FCD08610557C6F</vt:lpwstr>
  </property>
</Properties>
</file>